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Администрации муниципального образования </w:t>
      </w:r>
      <w:proofErr w:type="spellStart"/>
      <w:r>
        <w:rPr>
          <w:sz w:val="24"/>
          <w:szCs w:val="24"/>
        </w:rPr>
        <w:t>Куяновского</w:t>
      </w:r>
      <w:proofErr w:type="spellEnd"/>
      <w:r>
        <w:rPr>
          <w:sz w:val="24"/>
          <w:szCs w:val="24"/>
        </w:rPr>
        <w:t xml:space="preserve"> сельского поселения и членов их семей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 г.г.</w:t>
      </w:r>
    </w:p>
    <w:p w:rsidR="004262BD" w:rsidRDefault="004262BD" w:rsidP="004262BD"/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440"/>
        <w:gridCol w:w="1515"/>
        <w:gridCol w:w="1134"/>
        <w:gridCol w:w="1131"/>
        <w:gridCol w:w="1080"/>
        <w:gridCol w:w="1440"/>
        <w:gridCol w:w="1440"/>
        <w:gridCol w:w="1260"/>
        <w:gridCol w:w="1800"/>
        <w:gridCol w:w="1204"/>
      </w:tblGrid>
      <w:tr w:rsidR="004262BD" w:rsidTr="00152736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</w:t>
            </w:r>
            <w:proofErr w:type="gramStart"/>
            <w:r>
              <w:rPr>
                <w:rFonts w:ascii="Courier New" w:hAnsi="Courier New" w:cs="Courier New"/>
              </w:rPr>
              <w:t>лица</w:t>
            </w:r>
            <w:proofErr w:type="gramEnd"/>
            <w:r>
              <w:rPr>
                <w:rFonts w:ascii="Courier New" w:hAnsi="Courier New" w:cs="Courier New"/>
              </w:rPr>
              <w:t xml:space="preserve">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4262BD" w:rsidTr="00152736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Pr="00E962AA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262BD" w:rsidTr="00152736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4262BD" w:rsidP="00D23709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Юркова</w:t>
            </w:r>
            <w:proofErr w:type="spellEnd"/>
            <w:r>
              <w:rPr>
                <w:rFonts w:cs="Calibri"/>
              </w:rPr>
              <w:t xml:space="preserve"> М.П.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Управляющий делами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182742,63</w:t>
            </w: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  <w:p w:rsidR="00152736" w:rsidRDefault="00152736" w:rsidP="00D23709">
            <w:pPr>
              <w:widowControl w:val="0"/>
              <w:jc w:val="both"/>
              <w:rPr>
                <w:rFonts w:cs="Calibri"/>
              </w:rPr>
            </w:pPr>
          </w:p>
          <w:p w:rsidR="00152736" w:rsidRDefault="00152736" w:rsidP="0015273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  <w:r w:rsidRPr="00152736">
              <w:rPr>
                <w:rFonts w:cs="Calibri"/>
              </w:rPr>
              <w:t xml:space="preserve"> </w:t>
            </w:r>
            <w:r w:rsidRPr="00152736">
              <w:rPr>
                <w:rFonts w:cs="Calibri"/>
              </w:rPr>
              <w:t>под ИЖС</w:t>
            </w:r>
          </w:p>
          <w:p w:rsidR="00152736" w:rsidRPr="00152736" w:rsidRDefault="00152736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152736" w:rsidRDefault="00152736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100,0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Default="00152736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15</w:t>
            </w:r>
            <w:r w:rsidR="004262BD" w:rsidRPr="00152736">
              <w:rPr>
                <w:rFonts w:cs="Calibri"/>
              </w:rPr>
              <w:t>00,0</w:t>
            </w:r>
          </w:p>
          <w:p w:rsidR="00152736" w:rsidRDefault="00152736" w:rsidP="00D23709">
            <w:pPr>
              <w:rPr>
                <w:rFonts w:cs="Calibri"/>
              </w:rPr>
            </w:pPr>
          </w:p>
          <w:p w:rsidR="00152736" w:rsidRDefault="00152736" w:rsidP="00D23709">
            <w:pPr>
              <w:rPr>
                <w:rFonts w:cs="Calibri"/>
              </w:rPr>
            </w:pPr>
          </w:p>
          <w:p w:rsidR="00152736" w:rsidRDefault="00152736" w:rsidP="00D23709">
            <w:pPr>
              <w:rPr>
                <w:rFonts w:cs="Calibri"/>
              </w:rPr>
            </w:pPr>
          </w:p>
          <w:p w:rsidR="00152736" w:rsidRPr="00152736" w:rsidRDefault="00152736" w:rsidP="00D23709">
            <w:pPr>
              <w:rPr>
                <w:rFonts w:cs="Calibri"/>
              </w:rPr>
            </w:pPr>
            <w:r>
              <w:rPr>
                <w:rFonts w:cs="Calibri"/>
              </w:rPr>
              <w:t>1500,0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Default="004262BD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  <w:p w:rsidR="00152736" w:rsidRDefault="00152736" w:rsidP="00D23709">
            <w:pPr>
              <w:rPr>
                <w:rFonts w:cs="Calibri"/>
              </w:rPr>
            </w:pPr>
          </w:p>
          <w:p w:rsidR="00152736" w:rsidRDefault="00152736" w:rsidP="00D23709">
            <w:pPr>
              <w:rPr>
                <w:rFonts w:cs="Calibri"/>
              </w:rPr>
            </w:pPr>
          </w:p>
          <w:p w:rsidR="00152736" w:rsidRDefault="00152736" w:rsidP="00D23709">
            <w:pPr>
              <w:rPr>
                <w:rFonts w:cs="Calibri"/>
              </w:rPr>
            </w:pPr>
          </w:p>
          <w:p w:rsidR="00152736" w:rsidRPr="00152736" w:rsidRDefault="00152736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ind w:firstLine="54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152736">
        <w:trPr>
          <w:trHeight w:val="109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262BD" w:rsidRPr="00E962AA" w:rsidRDefault="004262BD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152736" w:rsidRDefault="00152736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1052034,74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  <w:p w:rsidR="004262BD" w:rsidRPr="00152736" w:rsidRDefault="004262BD" w:rsidP="00D23709">
            <w:pPr>
              <w:widowControl w:val="0"/>
              <w:rPr>
                <w:rFonts w:cs="Calibri"/>
              </w:rPr>
            </w:pPr>
          </w:p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  <w:r w:rsidRPr="00152736">
              <w:rPr>
                <w:rFonts w:cs="Calibri"/>
              </w:rPr>
              <w:t>Жилой дом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736" w:rsidRPr="00152736" w:rsidRDefault="00152736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1500</w:t>
            </w:r>
            <w:r>
              <w:rPr>
                <w:rFonts w:cs="Calibri"/>
              </w:rPr>
              <w:t>,0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152736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152736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152736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  <w:bookmarkStart w:id="0" w:name="_GoBack" w:colFirst="2" w:colLast="2"/>
            <w:r>
              <w:rPr>
                <w:rFonts w:cs="Calibri"/>
              </w:rPr>
              <w:lastRenderedPageBreak/>
              <w:t>Несовершеннолетний ребенок</w:t>
            </w: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152736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152736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100,0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152736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15</w:t>
            </w:r>
            <w:r w:rsidR="004262BD" w:rsidRPr="00152736">
              <w:rPr>
                <w:rFonts w:cs="Calibri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bookmarkEnd w:id="0"/>
      <w:tr w:rsidR="004262BD" w:rsidTr="00152736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152736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100,0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152736" w:rsidP="00152736">
            <w:pPr>
              <w:rPr>
                <w:rFonts w:cs="Calibri"/>
              </w:rPr>
            </w:pPr>
            <w:r w:rsidRPr="00152736">
              <w:rPr>
                <w:rFonts w:cs="Calibri"/>
              </w:rPr>
              <w:t>15</w:t>
            </w:r>
            <w:r w:rsidR="004262BD" w:rsidRPr="00152736">
              <w:rPr>
                <w:rFonts w:cs="Calibri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152736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152736" w:rsidRDefault="00152736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100,0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152736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15</w:t>
            </w:r>
            <w:r w:rsidR="004262BD" w:rsidRPr="00152736">
              <w:rPr>
                <w:rFonts w:cs="Calibri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273B6F" w:rsidRDefault="00273B6F"/>
    <w:sectPr w:rsidR="00273B6F" w:rsidSect="004262BD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2BD"/>
    <w:rsid w:val="00152736"/>
    <w:rsid w:val="00273B6F"/>
    <w:rsid w:val="0042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3</cp:revision>
  <dcterms:created xsi:type="dcterms:W3CDTF">2019-05-16T07:35:00Z</dcterms:created>
  <dcterms:modified xsi:type="dcterms:W3CDTF">2019-05-16T07:52:00Z</dcterms:modified>
</cp:coreProperties>
</file>